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【湘遇张家界】湖南张家界高铁4天3晚跟团游行程单</w:t>
      </w:r>
    </w:p>
    <w:p>
      <w:pPr>
        <w:jc w:val="center"/>
        <w:spacing w:after="100"/>
      </w:pPr>
      <w:r>
        <w:rPr>
          <w:rFonts w:ascii="微软雅黑" w:hAnsi="微软雅黑" w:eastAsia="微软雅黑" w:cs="微软雅黑"/>
          <w:sz w:val="20"/>
          <w:szCs w:val="20"/>
        </w:rPr>
        <w:t xml:space="preserve">团团派全陪·纯玩无购物·超值性价比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A线：韶山·伟人故居·铜像广场
                <w:br/>
                张家界张家界国家森林公园（袁家界/天子山）
                <w:br/>
                大型歌舞表演【花开芙蓉·毕兹卡的狂欢晚会】
                <w:br/>
                湘西·芙蓉镇·湘西苗寨·边城茶峒·凤凰古城
                <w:br/>
                B线：韶山·伟人故居·铜像广场
                <w:br/>
                张家界天门山国家森林公园（玻璃栈道）
                <w:br/>
                大型歌舞表演【花开芙蓉·毕兹卡的狂欢晚会】
                <w:br/>
                湘西·芙蓉镇·湘西苗寨·边城茶峒·凤凰古城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行程亮点--大揭秘
                <w:br/>
                【丰富行程】一次游韶山、张家界、湘西3地7大景点，门票、景交一价全含
                <w:br/>
                【纯玩体验】全程纯玩不进购物店，无特产超市
                <w:br/>
                【轻奢住宿】全程舒适住宿，张家界升级1晚铂金五星酒店-蓝湾博格
                <w:br/>
                【优选港口】衡阳东进，衡阳东返，环线大湘西，不走回头路
                <w:br/>
                【特色美食】特别安排【土家风味宴】【苗家血粑鸭宴】，旅途中必不可少的味蕾享受
                <w:br/>
                【专业服务】国证导游带队，专业导游带路，旅途不迷路
                <w:br/>
                【细节服务】广东独立成团，绝不全国大散拼；每人每天一瓶水
                <w:br/>
                【独家尊享礼遇】
                <w:br/>
                1、贴心服务，安心出游，团团派全陪
                <w:br/>
                2、赠价值493元成人大礼包：
                <w:br/>
                ü 景交全含：韶山环保车20元+张家界森林公园环保车60元+百龙天梯上行65元+天子山缆车下行72元+芙蓉镇游船、环保车68元+边城拉拉渡4元+凤凰古城接驳车28元+夜游沱江68元
                <w:br/>
                ü VIP尊享：凤凰古城免费升级夜游沱江+VIP接驳车
                <w:br/>
                ü 赠送观赏大型民俗风情演艺【花开芙蓉·毕兹卡的狂欢晚会】，价值108元
                <w:br/>
                A线：
                <w:br/>
                7大精华景点--提前预览
                <w:br/>
                ①【红色韶山】走进伟人故居，瞻仰伟人铜像，缅怀一代伟人的丰功伟绩
                <w:br/>
                ②【张家界国家森林公园】于烟云缭绕的奇石危峰中，探秘“阿凡达”奇幻仙境【袁家界】
                <w:br/>
                观“峰林之王”天子山，谁人识得天子面，归来不看天下山
                <w:br/>
                ③【芙蓉镇】一个拥有两千多年历史的古镇，瀑布林立，来尝一尝刘晓庆推荐的米豆腐
                <w:br/>
                ④【花开芙蓉晚会】一生必看的演出，宋城集团倾力打造，集科技与自然、人文为一体的视觉盛宴
                <w:br/>
                ⑤【湘西苗寨】著名歌唱家宋祖英的故乡，对了歌、喝了酒、击完鼓、才能走进这个神奇的苗寨
                <w:br/>
                ⑥【边城茶峒】一脚踏三省，乘拉拉渡体验小镇水乡风情
                <w:br/>
                ⑦【凤凰古城】沈从文笔下的小城，山清、水秀、景美、民风纯朴依然，“不读沈从文，枉到凤凰城”
                <w:br/>
                B线：
                <w:br/>
                7大精华景点--提前预览
                <w:br/>
                ①【红色韶山】走进伟人故居，瞻仰伟人铜像，缅怀一代伟人的丰功伟绩
                <w:br/>
                ②【天门山国家森林公园】乘坐世界最长的户外缆车，体验从城市到原始森林的奇妙变幻
                <w:br/>
                体验世界最高1512米的天门山盘龙崖玻璃栈道
                <w:br/>
                观世界奇观-天门洞、盘山而上99道弯
                <w:br/>
                ③【芙蓉镇】一个拥有两千多年历史的古镇，瀑布林立，来尝一尝刘晓庆推荐的米豆腐
                <w:br/>
                ④【花开芙蓉晚会】一生必看的演出，宋城集团倾力打造，集科技与自然、人文为一体的视觉盛宴
                <w:br/>
                ⑤【湘西苗寨】著名歌唱家宋祖英的故乡，对了歌、喝了酒、击完鼓、才能走进这个神奇的苗寨
                <w:br/>
                ⑥【边城茶峒】一脚踏三省，乘拉拉渡体验小镇水乡风情
                <w:br/>
                ⑦【凤凰古城】沈从文笔下的小城，山清、水秀、景美、民风纯朴依然，“不读沈从文，枉到凤凰城”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广州南→衡阳东→伟人故居韶山→张家界
                <w:br/>
              </w:t>
            </w:r>
          </w:p>
          <w:p>
            <w:pPr>
              <w:pStyle w:val="indent"/>
            </w:pPr>
            <w:r>
              <w:rPr>
                <w:rFonts w:ascii="微软雅黑" w:hAnsi="微软雅黑" w:eastAsia="微软雅黑" w:cs="微软雅黑"/>
                <w:color w:val="000000"/>
                <w:sz w:val="20"/>
                <w:szCs w:val="20"/>
              </w:rPr>
              <w:t xml:space="preserve">
                早上指定时间在广州南站自行乘高铁前往衡阳东站（准确车次/时间将提前通知）抵达后乘车前往革命纪念圣地【韶山】(车程约1.5小时，韶山环保车20元/人已含)。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游览【韶山】结束后，乘车前往【张家界】（车程约5小时）抵达张家界后，入住酒店休息。
                <w:br/>
                交通：高铁+旅游大巴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蓝湾博格</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A线：张家界森林公园（袁家界/天子山）→芙蓉镇→《花开芙蓉》表演  B线：天门山国家森林公园→芙蓉镇→《花开芙蓉》表演
                <w:br/>
              </w:t>
            </w:r>
          </w:p>
          <w:p>
            <w:pPr>
              <w:pStyle w:val="indent"/>
            </w:pPr>
            <w:r>
              <w:rPr>
                <w:rFonts w:ascii="微软雅黑" w:hAnsi="微软雅黑" w:eastAsia="微软雅黑" w:cs="微软雅黑"/>
                <w:color w:val="000000"/>
                <w:sz w:val="20"/>
                <w:szCs w:val="20"/>
              </w:rPr>
              <w:t xml:space="preserve">
                A线：早餐后，前往【张家界国家森林公园】由导游统一购票进山；换乘景区环保车（60元/人已含）前往【百龙天梯65元/人单程已含】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乘坐天子山缆车下山72元/人，费用已含）。
                <w:br/>
                <w:br/>
                ☆☆温馨提示☆☆：
                <w:br/>
                ※※ 张家界国家森林公园景区严格执行实名制购票，提前3天预约门票，分时段入园，请务必核对姓名、身份证号。一经预约成功，不退不改，门票损失自行承担。出游时必须携带身份证原件，敬请报名时知须！
                <w:br/>
                结束后乘车前往芙蓉镇（车程约2小时）游览【芙蓉镇】（游览时间约2小时，电瓶车+游船68元/人已含，不坐不退费)，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花开芙蓉》为景区包含的赠送演出，当天如因天气或其它特殊原因未能演出，不产生任何门票退费，还请知晓！
                <w:br/>
                <w:br/>
                晚上参加【花开芙蓉·毕兹卡的狂欢晚会】欣赏婀娜风情的“春梦小姐姐”、楚楚可怜的“哭嫁小姐姐”、还有神秘的“梯玛” 和狂野的“茅古斯战舞”......夜间的芙蓉镇景区将成为超级大舞台,不仅有原汁原味的土家婚丧嫁娶 风俗的体验，还有土司王朝历史激荡与人文风情的的展示，非遗传承各显神通，原生态的土家文化与 现代时尚的表演方式相互融合，既有阳春白雪，也有下里巴人，让每一个人都将成为剧情不可分割的一部分，全新的复合情景体验一定会让你震撼不已！
                <w:br/>
                <w:br/>
                B线：早餐后，游览【天门山国家森林公园】(门票已含，已含上下山交通，游览时间约4小时)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单程索道套票与双程索道套票，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芙蓉镇（车程约2小时）游览【芙蓉镇】（游览时间约2小时，电瓶车+游船68元/人已含，不坐不退费)，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花开芙蓉》为景区包含的赠送演出，当天如因天气或其它特殊原因未能演出，不产生任何门票退费，还请知晓！
                <w:br/>
                <w:br/>
                晚上参加【花开芙蓉·毕兹卡的狂欢晚会】欣赏婀娜风情的“春梦小姐姐”、楚楚可怜的“哭嫁小姐姐”、还有神秘的“梯玛” 和狂野的“茅古斯战舞”......夜间的芙蓉镇景区将成为超级大舞台,不仅有原汁原味的土家婚丧嫁娶 风俗的体验，还有土司王朝历史激荡与人文风情的的展示，非遗传承各显神通，原生态的土家文化与 现代时尚的表演方式相互融合，既有阳春白雪，也有下里巴人，让每一个人都将成为剧情不可分割的一部分，全新的复合情景体验一定会让你震撼不已！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湘西苗寨→边城茶峒→凤凰古城
                <w:br/>
              </w:t>
            </w:r>
          </w:p>
          <w:p>
            <w:pPr>
              <w:pStyle w:val="indent"/>
            </w:pPr>
            <w:r>
              <w:rPr>
                <w:rFonts w:ascii="微软雅黑" w:hAnsi="微软雅黑" w:eastAsia="微软雅黑" w:cs="微软雅黑"/>
                <w:color w:val="000000"/>
                <w:sz w:val="20"/>
                <w:szCs w:val="20"/>
              </w:rPr>
              <w:t xml:space="preserve">
                早餐后，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的去感受感受苗族人巫傩文化的神奇和魅力。
                <w:br/>
                结束后乘车前往【边城茶峒景区】（车程约1小时，已含拉拉渡游船）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凤凰接驳车28元/人已含，赠送乘船夜游沱江，不坐无退费）晚上夜游凤凰古城，欣赏沱江两岸醉人【凤凰夜景】夜游沱江——带您穿越千年凤凰的必游景点！它是《边城》里的古朴拉拉渡，“翠翠”就在这里痴痴的等待；它是血色湘西的黄金水道，千年历史迎。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  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凤凰古城→衡阳东→广州南/广州白云
                <w:br/>
              </w:t>
            </w:r>
          </w:p>
          <w:p>
            <w:pPr>
              <w:pStyle w:val="indent"/>
            </w:pPr>
            <w:r>
              <w:rPr>
                <w:rFonts w:ascii="微软雅黑" w:hAnsi="微软雅黑" w:eastAsia="微软雅黑" w:cs="微软雅黑"/>
                <w:color w:val="000000"/>
                <w:sz w:val="20"/>
                <w:szCs w:val="20"/>
              </w:rPr>
              <w:t xml:space="preserve">
                早餐后，游览【凤凰古城】参观沱江风光，吊脚楼，漫步青石板路，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古老的“湘西茶仓”带给您苗家人的手艺。
                <w:br/>
                <w:br/>
                游览结束后，乘车前往衡阳东站（车程约5.5小时），乘坐高铁返回温馨的家，结束愉快的旅途！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1.往返交通：含广州南/广州白云—衡阳东，衡阳东—广州南/广州白云 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衡阳东进，衡阳东出退减。请最少提前1小时到站，自行乘车前往目的地！ 
                <w:br/>
                特别说明：根据实际出票情况不同，此行程可能会调整进出港口和游览景点顺序，景点和路线标准不变，敬请知须。
                <w:br/>
                2.酒店住宿：全程入住1晚铂金五星-蓝湾博格酒店+2晚当地舒适型酒店或主题客栈（本行程酒店无三人间或加床服务，如遇单人情况，请您补足房差，谢谢配合）
                <w:br/>
                第一晚：张家界参考酒店：入住张家界蓝湾博格酒店或同级
                <w:br/>
                第二晚：芙蓉镇参考酒店：筑梦宅院、奇葩民宿、芙蓉丽景、湘荣酒店、酉水印象，隆头酒店或同级
                <w:br/>
                第三晚：凤凰参考酒店：怡佳客栈、老城公馆、河岸假日、听江、金凤、镇竿会馆、火凤、高原红或同级
                <w:br/>
                3. 团队用餐：全程安排2正3早(酒店含早餐、不用者不退) 正餐25元/人，升级特色餐【土家风味宴】【苗家血粑鸭宴】此为团队用餐，用餐条件与广东有一定的差异，大家应有心理准备。若放弃用餐，恕不退费，敬请谅解。
                <w:br/>
                4. 景区门票：含伟人故居韶山（免大门票）、张家界国家森林公园（袁家界/天子山）、芙蓉镇、凤凰古城（免大门票）
                <w:br/>
                打包赠送项目：韶山环保车+百龙天梯上行+天子山缆车下行+芙蓉镇游船、环保车+边城茶峒拉拉渡+凤凰接驳车+夜游沱江
                <w:br/>
                注：打包赠送项目，不去不退任何费用；不含景点内小门票以及非必要小景交；行程外的自费项目以及私人所产生的个人费用。
                <w:br/>
                5. 当地用车：当地空调旅游车、用车根据实际人数全程当地用5-53座空调旅游车，保证一人一个正座！
                <w:br/>
                （特别说明：湖南旅游用车均为套车，整个行程不一定是同一辆车，但不影响行程用车，敬请须知。）
                <w:br/>
                6. 导游服务：当地优秀国证导游全程细心服务，在出游过程中如遇任何问题，请联系导游为您解决
                <w:br/>
                7. 购物安排：本行程内不安排指定购物店，也不安排土特产超市！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1.景点内小门票；景区环保车及缆车费用；行程外的自费节目及私人所产生的个人费用等
                <w:br/>
                2.由于不可抗拒原因而需要变更行程时产生的费用（包括但不限于自然灾害、航班延误或取消、车辆故障、交通意外等）
                <w:br/>
                3.其它自费门票景区景点门票（综合服务费包含门票、旅游车费、司机、导游服务费等项目）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1.成人：本行程已按最优门票核算，无任何优惠可退，请您知悉
                <w:br/>
                2.6周岁-13岁中童：含当地车、餐费、导游；不含往返高铁票、不占床位、不含门票、超高自理。
                <w:br/>
                3.6岁以下小童：含当地车、餐费、导游、门票优惠价、含高铁优惠票，不占床位，其他超高自理。
                <w:br/>
                4.补房差：260  退房差：100 ，湖南酒店不提供一次性洗漱用品（牙膏牙刷及洗浴用品），敬请自备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关于门票优惠：本行程已按最优门票核算，无任何优惠可退，请您知悉
                <w:br/>
                4. 关于酒店：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2025-04-28T22:25:22+08:00</dcterms:created>
  <dcterms:modified xsi:type="dcterms:W3CDTF">2025-04-28T22:25:22+08:00</dcterms:modified>
</cp:coreProperties>
</file>

<file path=docProps/custom.xml><?xml version="1.0" encoding="utf-8"?>
<Properties xmlns="http://schemas.openxmlformats.org/officeDocument/2006/custom-properties" xmlns:vt="http://schemas.openxmlformats.org/officeDocument/2006/docPropsVTypes"/>
</file>